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9E" w:rsidRPr="00944E9E" w:rsidRDefault="00944E9E" w:rsidP="00944E9E">
      <w:pPr>
        <w:pStyle w:val="Bezmezer"/>
        <w:jc w:val="center"/>
        <w:rPr>
          <w:b/>
          <w:sz w:val="24"/>
          <w:szCs w:val="24"/>
          <w:lang w:eastAsia="cs-CZ"/>
        </w:rPr>
      </w:pPr>
      <w:r w:rsidRPr="00944E9E">
        <w:rPr>
          <w:b/>
          <w:sz w:val="24"/>
          <w:szCs w:val="24"/>
          <w:lang w:eastAsia="cs-CZ"/>
        </w:rPr>
        <w:t>ZÁPIS č. 13</w:t>
      </w:r>
    </w:p>
    <w:p w:rsidR="00944E9E" w:rsidRPr="00944E9E" w:rsidRDefault="00944E9E" w:rsidP="00944E9E">
      <w:pPr>
        <w:pStyle w:val="Bezmezer"/>
        <w:jc w:val="center"/>
        <w:rPr>
          <w:b/>
          <w:sz w:val="24"/>
          <w:szCs w:val="24"/>
          <w:lang w:eastAsia="cs-CZ"/>
        </w:rPr>
      </w:pPr>
      <w:r w:rsidRPr="00944E9E">
        <w:rPr>
          <w:b/>
          <w:sz w:val="24"/>
          <w:szCs w:val="24"/>
          <w:lang w:eastAsia="cs-CZ"/>
        </w:rPr>
        <w:t>ze schůze výboru ZO č. 9 dne 25. 11. 2011</w:t>
      </w:r>
    </w:p>
    <w:p w:rsidR="00944E9E" w:rsidRPr="00944E9E" w:rsidRDefault="00944E9E" w:rsidP="00944E9E">
      <w:pPr>
        <w:pStyle w:val="Bezmezer"/>
        <w:jc w:val="center"/>
        <w:rPr>
          <w:b/>
          <w:sz w:val="24"/>
          <w:szCs w:val="24"/>
          <w:lang w:eastAsia="cs-CZ"/>
        </w:rPr>
      </w:pP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Přítomni:</w:t>
      </w:r>
      <w:r w:rsidRPr="00944E9E">
        <w:rPr>
          <w:sz w:val="24"/>
          <w:szCs w:val="24"/>
          <w:lang w:eastAsia="cs-CZ"/>
        </w:rPr>
        <w:t xml:space="preserve"> Foldynová Miluše, Jančařík František, Kossányi Alexander, Mainda Roman, Staruchová Naděžda                              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Nepřítomni:</w:t>
      </w:r>
      <w:r w:rsidRPr="00944E9E">
        <w:rPr>
          <w:sz w:val="24"/>
          <w:szCs w:val="24"/>
          <w:lang w:eastAsia="cs-CZ"/>
        </w:rPr>
        <w:t xml:space="preserve"> Macura Robert - omluven,  Zajaczek Stanislav - neomluven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Za revizní skupinu:</w:t>
      </w:r>
      <w:r w:rsidRPr="00944E9E">
        <w:rPr>
          <w:sz w:val="24"/>
          <w:szCs w:val="24"/>
          <w:lang w:eastAsia="cs-CZ"/>
        </w:rPr>
        <w:t xml:space="preserve"> nepřítomni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Schválení zápisu č. 11:</w:t>
      </w:r>
      <w:r w:rsidRPr="00944E9E">
        <w:rPr>
          <w:sz w:val="24"/>
          <w:szCs w:val="24"/>
          <w:lang w:eastAsia="cs-CZ"/>
        </w:rPr>
        <w:t xml:space="preserve"> bez připomínek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Kontrola USNESENÍ:</w:t>
      </w:r>
      <w:r w:rsidRPr="00944E9E">
        <w:rPr>
          <w:sz w:val="24"/>
          <w:szCs w:val="24"/>
          <w:lang w:eastAsia="cs-CZ"/>
        </w:rPr>
        <w:t xml:space="preserve"> 9/3, 12/3 – splněno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                                   11/3 – pozdější termín,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                                   12/1 – R Urbánek se znovu nezúčastnil výborové schůze,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                                   12/2 - termín prodloužen,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Program schůze: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1/ průběžná kontrola účetní evidence                                                                    pokladník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2/ kontrola průkazní evidence členů naší ZO                                                        jednatel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3/ projednání a schválení návrhu práce výboru na r. 2012                                    předseda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4/ předběžný návrh rozpočtu na r. 2012                                                                pokladník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5/ zhodnocení stavu zahrádek a mezilidských vztahů na zahradě                         hospodáři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6/ různé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1/ účetní evidence předložena pokladní k nahlédnutí, vedena v pořádku, členský příspěvek dosud nezaplatili dva členové,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2/ průkazní evidence členů vedena řádně, přehled členů veden v matriční knize, je pravidelně doplňován, osadní řád byl předán každému členovi, kopie je řádně podepsána a založena, počet členů ZO =  43,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3/ návrh plánu práce výboru na r. 2012 projednán a schválen,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4/ návrh rozpočtu na r. 2012 přednesen, připomínky lze podat na další schůzi výboru,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5/ stav zahrádek, dodržování osadního řádu ze strany členů je relativně v pořádku,   mezilidské vztahy v normě,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6/ výboru předložena žádost p. Bártka k odstranění stromů adresována p. Páterovi, a vyjádření p. Pátera.  Žádost projednána, výborem vzata na vědomí, výbor se bude snažit podniknout kroky k řešení této situace,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7/ přednáška o jabloních v Havířově 15. 12. 2011 – informace na vývěsné tabuli a internetu,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ad 8/ Zahrádkářský BÁL 28. 1. 2012 v Karviné – podrobnosti na vývěsné tabuli a na internetu.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iCs/>
          <w:sz w:val="24"/>
          <w:szCs w:val="24"/>
          <w:lang w:eastAsia="cs-CZ"/>
        </w:rPr>
        <w:t>USNESENÍ: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1/1, 1/3, 1/5,                                                              T: stálý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11/3 – příprava doplnění osadního řádu                   T: konec března 2012    Z: předseda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12/1 – stav dodávky a odběru vody na zahradě        T: 2/3/2012                   Z: R. Urbánek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12/2 – oprava hlavní vývěsné tabule                        T: konec března 2012    Z: M. Foldynová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13/1 – schválen plán práce na r. 2012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13/2 – zjistit podmínky smlouvy pro nečleny na Územním sdružení v Karviné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  T: 2/3/2012      Z: předseda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13/3 – zjistit znalce z oboru lesnictví k odhadu poškození stromů T: 15/12/2011  Z: R. Mainda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Další schůze výboru - pátek 2. března 2012 v 17 h u N. Staruchové</w:t>
      </w:r>
    </w:p>
    <w:p w:rsidR="00944E9E" w:rsidRPr="00944E9E" w:rsidRDefault="00944E9E" w:rsidP="00944E9E">
      <w:pPr>
        <w:pStyle w:val="Bezmezer"/>
        <w:rPr>
          <w:sz w:val="24"/>
          <w:szCs w:val="24"/>
          <w:lang w:eastAsia="cs-CZ"/>
        </w:rPr>
      </w:pPr>
      <w:r w:rsidRPr="00944E9E">
        <w:rPr>
          <w:sz w:val="24"/>
          <w:szCs w:val="24"/>
          <w:lang w:eastAsia="cs-CZ"/>
        </w:rPr>
        <w:t> </w:t>
      </w:r>
    </w:p>
    <w:p w:rsidR="00FE648D" w:rsidRPr="00944E9E" w:rsidRDefault="00944E9E" w:rsidP="00944E9E">
      <w:pPr>
        <w:pStyle w:val="Bezmezer"/>
      </w:pPr>
      <w:r w:rsidRPr="00944E9E">
        <w:rPr>
          <w:sz w:val="24"/>
          <w:szCs w:val="24"/>
          <w:lang w:eastAsia="cs-CZ"/>
        </w:rPr>
        <w:t>Za správnost zápisu: N. Staruchová</w:t>
      </w:r>
      <w:bookmarkStart w:id="0" w:name="_GoBack"/>
      <w:bookmarkEnd w:id="0"/>
    </w:p>
    <w:sectPr w:rsidR="00FE648D" w:rsidRPr="00944E9E" w:rsidSect="00944E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0"/>
    <w:rsid w:val="002C11D0"/>
    <w:rsid w:val="00944E9E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7D9C4-6966-40CF-9450-2A656C10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4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E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44E9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44E9E"/>
    <w:rPr>
      <w:i/>
      <w:iCs/>
    </w:rPr>
  </w:style>
  <w:style w:type="paragraph" w:styleId="Bezmezer">
    <w:name w:val="No Spacing"/>
    <w:uiPriority w:val="1"/>
    <w:qFormat/>
    <w:rsid w:val="00944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2535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2014-09-18T08:20:00Z</dcterms:created>
  <dcterms:modified xsi:type="dcterms:W3CDTF">2014-09-18T08:23:00Z</dcterms:modified>
</cp:coreProperties>
</file>